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CF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新城街道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辽河社区联合</w:t>
      </w:r>
    </w:p>
    <w:p w14:paraId="1F4830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通辽市哲里木公证处开展新春慰问活动</w:t>
      </w:r>
    </w:p>
    <w:p w14:paraId="37495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49A75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为进一步铸牢中华民族共同体意识，在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2026年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新春佳节即将来临之际，传递对老党员的关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心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敬爱。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新城街道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辽河社区联合通辽市哲里木公证处，走进辖区开展新春走访慰问老党员活动。</w:t>
      </w:r>
    </w:p>
    <w:p w14:paraId="2FDE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活动中，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慰问队伍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一行来到辖区老党员家中，为他们送上米、面、福字礼包等慰问品，向老党员们致以诚挚的新春祝福。走访过程中，工作人员与老党员亲切交谈，详细询问他们的身体状况和日常生活情况，认真倾听他们对社区建设和发展的意见建议，叮嘱大家注意冬季防寒保暖，合理安排作息，保重身体。老党员们对社区的关心关爱表示感谢，现场气氛温暖融洽。</w:t>
      </w:r>
    </w:p>
    <w:p w14:paraId="7D6932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此次走访慰问活动，不仅让老党员们在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立春时节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感受到浓浓暖意，也进一步增强了他们的荣誉感和归属感。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新城街道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辽河社区将持续以铸牢中华民族共同体意识为主线，用心用情做好老党员服务保障工作，传承红色精神，凝聚奋进力量，共同营造团结和谐、温暖向上的社区氛围。</w:t>
      </w:r>
    </w:p>
    <w:p w14:paraId="74FE04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6E08A8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</w:p>
    <w:p w14:paraId="179DA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新城街道辽河社区</w:t>
      </w:r>
    </w:p>
    <w:p w14:paraId="3D311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righ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日</w:t>
      </w:r>
    </w:p>
    <w:p w14:paraId="2D29F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仿宋简体" w:cs="Times New Roman"/>
          <w:sz w:val="32"/>
          <w:szCs w:val="32"/>
          <w:lang w:val="en-US" w:eastAsia="zh-CN"/>
        </w:rPr>
        <w:t>影像资料：</w:t>
      </w:r>
    </w:p>
    <w:p w14:paraId="6DE5F0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488690"/>
            <wp:effectExtent l="0" t="0" r="12065" b="1270"/>
            <wp:docPr id="2" name="图片 2" descr="cc2d48459f90a717f4a3a821cc1af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2d48459f90a717f4a3a821cc1af1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图一：202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日，辽河社区联合通辽市哲里木公证开展新春慰问活动</w:t>
      </w:r>
    </w:p>
    <w:p w14:paraId="0663CF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5565775" cy="3288030"/>
            <wp:effectExtent l="0" t="0" r="12065" b="3810"/>
            <wp:docPr id="1" name="图片 1" descr="f12b58564511b6a74c4b94579d0b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2b58564511b6a74c4b94579d0b5c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65775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图二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：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6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年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月</w:t>
      </w:r>
      <w:r>
        <w:rPr>
          <w:rFonts w:hint="eastAsia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default" w:ascii="Times New Roman" w:hAnsi="Times New Roman" w:eastAsia="方正仿宋简体" w:cs="Times New Roman"/>
          <w:b/>
          <w:bCs/>
          <w:sz w:val="24"/>
          <w:szCs w:val="24"/>
          <w:lang w:val="en-US" w:eastAsia="zh-CN"/>
        </w:rPr>
        <w:t>日，辽河社区联合通辽市哲里木公证开展新春慰问活动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5MzE5YmU2N2NkNzhmNzBhZjMzZTNiYmM1OGNkZDUifQ=="/>
  </w:docVars>
  <w:rsids>
    <w:rsidRoot w:val="00000000"/>
    <w:rsid w:val="00F32201"/>
    <w:rsid w:val="026C2474"/>
    <w:rsid w:val="02D61640"/>
    <w:rsid w:val="02F83D14"/>
    <w:rsid w:val="03BC4452"/>
    <w:rsid w:val="0A776D4D"/>
    <w:rsid w:val="0AB057A3"/>
    <w:rsid w:val="0AC9006C"/>
    <w:rsid w:val="0F5E79A1"/>
    <w:rsid w:val="11CD393B"/>
    <w:rsid w:val="13AE1182"/>
    <w:rsid w:val="144614F4"/>
    <w:rsid w:val="14C255DD"/>
    <w:rsid w:val="155439E0"/>
    <w:rsid w:val="17E312DD"/>
    <w:rsid w:val="18E31E13"/>
    <w:rsid w:val="1B361FB0"/>
    <w:rsid w:val="1C3353F9"/>
    <w:rsid w:val="1CC0148F"/>
    <w:rsid w:val="1D387571"/>
    <w:rsid w:val="24264B88"/>
    <w:rsid w:val="262A5088"/>
    <w:rsid w:val="270D2A21"/>
    <w:rsid w:val="286B6C20"/>
    <w:rsid w:val="28FD42B1"/>
    <w:rsid w:val="297621E5"/>
    <w:rsid w:val="2DAD2E81"/>
    <w:rsid w:val="2FB3065E"/>
    <w:rsid w:val="30E601A4"/>
    <w:rsid w:val="33D82807"/>
    <w:rsid w:val="36671320"/>
    <w:rsid w:val="37A165E6"/>
    <w:rsid w:val="38790EAD"/>
    <w:rsid w:val="39D60F32"/>
    <w:rsid w:val="3BDF102E"/>
    <w:rsid w:val="3C4663C4"/>
    <w:rsid w:val="41A7713A"/>
    <w:rsid w:val="41A92209"/>
    <w:rsid w:val="43C041B0"/>
    <w:rsid w:val="43D323B4"/>
    <w:rsid w:val="450D6423"/>
    <w:rsid w:val="460F4BDC"/>
    <w:rsid w:val="46DE7CFA"/>
    <w:rsid w:val="47DD7BAC"/>
    <w:rsid w:val="484E1466"/>
    <w:rsid w:val="48886685"/>
    <w:rsid w:val="49715451"/>
    <w:rsid w:val="4A29407C"/>
    <w:rsid w:val="4A603E45"/>
    <w:rsid w:val="4B3A5F00"/>
    <w:rsid w:val="4F40084B"/>
    <w:rsid w:val="4F716284"/>
    <w:rsid w:val="5538350D"/>
    <w:rsid w:val="569D778F"/>
    <w:rsid w:val="59E7414A"/>
    <w:rsid w:val="5A2B1D69"/>
    <w:rsid w:val="5C97034F"/>
    <w:rsid w:val="5CBA6428"/>
    <w:rsid w:val="60E80F1B"/>
    <w:rsid w:val="615730FF"/>
    <w:rsid w:val="64EB3D1D"/>
    <w:rsid w:val="68533A04"/>
    <w:rsid w:val="692460FD"/>
    <w:rsid w:val="69525473"/>
    <w:rsid w:val="69652941"/>
    <w:rsid w:val="6A1F4847"/>
    <w:rsid w:val="6A856667"/>
    <w:rsid w:val="6BE70C58"/>
    <w:rsid w:val="6C991968"/>
    <w:rsid w:val="6CFD0D8E"/>
    <w:rsid w:val="6D921817"/>
    <w:rsid w:val="6DF7062F"/>
    <w:rsid w:val="720E0831"/>
    <w:rsid w:val="720F603C"/>
    <w:rsid w:val="739572BB"/>
    <w:rsid w:val="746D3CCA"/>
    <w:rsid w:val="75106517"/>
    <w:rsid w:val="76316670"/>
    <w:rsid w:val="7BCB5CB6"/>
    <w:rsid w:val="7C407C1E"/>
    <w:rsid w:val="7D217A42"/>
    <w:rsid w:val="7DCF257E"/>
    <w:rsid w:val="7E2E3967"/>
    <w:rsid w:val="7E584E6D"/>
    <w:rsid w:val="7FAC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498</Characters>
  <Lines>0</Lines>
  <Paragraphs>0</Paragraphs>
  <TotalTime>7</TotalTime>
  <ScaleCrop>false</ScaleCrop>
  <LinksUpToDate>false</LinksUpToDate>
  <CharactersWithSpaces>498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2024-05-27T00:56:00Z</dcterms:created>
  <dc:creator>Administrator</dc:creator>
  <cp:lastModifiedBy>    </cp:lastModifiedBy>
  <cp:lastPrinted>2026-02-09T03:08:34Z</cp:lastPrinted>
  <dcterms:modified xsi:type="dcterms:W3CDTF">2026-02-09T03:11:19Z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A2420F566A2A4F25B6661C8743B1751D_13</vt:lpwstr>
  </property>
  <property fmtid="{D5CDD505-2E9C-101B-9397-08002B2CF9AE}" pid="4" name="KSOTemplateDocerSaveRecord">
    <vt:lpwstr>eyJoZGlkIjoiY2JkYmM3MzU1ZWYyMzhkNGE1Nzg5YThiZTU3OTNiNjciLCJ1c2VySWQiOiI2OTM1OTMxNjAifQ==</vt:lpwstr>
  </property>
</Properties>
</file>