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宝贝河社区举办“我们的节日·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端午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”活动</w:t>
      </w:r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浓浓端午情，悠悠艾草香。6月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日，在端午佳节来临之际，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宝贝河社区举办“我们的节日·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端午</w:t>
      </w:r>
      <w:r>
        <w:rPr>
          <w:rFonts w:hint="eastAsia" w:ascii="仿宋" w:hAnsi="仿宋" w:eastAsia="仿宋" w:cs="仿宋"/>
          <w:sz w:val="32"/>
          <w:szCs w:val="32"/>
        </w:rPr>
        <w:t>”活动，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增强居民群众对民族文化的认同感，让传统节日在新时代文明实践中焕发新的生命力，</w:t>
      </w:r>
      <w:r>
        <w:rPr>
          <w:rFonts w:hint="eastAsia" w:ascii="仿宋" w:hAnsi="仿宋" w:eastAsia="仿宋" w:cs="仿宋"/>
          <w:sz w:val="32"/>
          <w:szCs w:val="32"/>
        </w:rPr>
        <w:t>将传统文化与新时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代文明碰撞出幸福的火花。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活动中，社区工作人员</w:t>
      </w:r>
      <w:r>
        <w:rPr>
          <w:rFonts w:hint="eastAsia" w:ascii="仿宋" w:hAnsi="仿宋" w:eastAsia="仿宋" w:cs="仿宋"/>
          <w:sz w:val="32"/>
          <w:szCs w:val="32"/>
        </w:rPr>
        <w:t>将提前浸泡好的糯米、粽叶等材料整齐摆放在桌上。大家围在一起热情地忙碌，折叠粽叶、投放糯米、添加馅料、一圈一绕绑着粽子……大家你一言我一语，配合默契。经验丰富的阿姨边包边向其他居民传授经验，“这样才能包出好看的形状”“这样才能把绳子扎得更紧，煮的时候不容易露馅”。活动现场弥漫着粽叶香，欢声笑语不断，节日氛围浓厚。虽然大家包粽子的水平不一，有的有基础，有的零基础，但经过互相帮忙、通力合作，很快一个个可爱的粽子就包出来了，堆成一座座“小山”。大家看着自己的“成果”笑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合不拢嘴，成就感十足！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此次活动，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进一步拉近了社区与辖区居民之间的距离，将温暖和爱心送到了人民群众的心坎里，同时</w:t>
      </w:r>
      <w:r>
        <w:rPr>
          <w:rFonts w:hint="eastAsia" w:ascii="仿宋" w:hAnsi="仿宋" w:eastAsia="仿宋" w:cs="仿宋"/>
          <w:sz w:val="32"/>
          <w:szCs w:val="32"/>
        </w:rPr>
        <w:t>增加了社区共建凝聚力，更寓教于乐，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让社区居民感受到了中华民族传统节日的魅力。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/>
          <w:b/>
          <w:bCs/>
          <w:sz w:val="28"/>
          <w:szCs w:val="28"/>
          <w:lang w:eastAsia="zh-CN"/>
        </w:rPr>
      </w:pPr>
    </w:p>
    <w:p>
      <w:pPr>
        <w:bidi w:val="0"/>
        <w:jc w:val="left"/>
        <w:rPr>
          <w:rFonts w:hint="eastAsia"/>
          <w:color w:val="000000"/>
          <w:sz w:val="30"/>
          <w:szCs w:val="30"/>
          <w:shd w:val="clear" w:fill="FFFFFF"/>
          <w:lang w:eastAsia="zh-CN"/>
        </w:rPr>
      </w:pPr>
      <w:r>
        <w:rPr>
          <w:rFonts w:hint="eastAsia"/>
          <w:color w:val="000000"/>
          <w:sz w:val="30"/>
          <w:szCs w:val="30"/>
          <w:shd w:val="clear" w:fill="FFFFFF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d22920d4a33f9ef6ffcc43185b622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2920d4a33f9ef6ffcc43185b622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d93d388b877e4fd55a3d53c12e6ca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3d388b877e4fd55a3d53c12e6ca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 descr="5b6a1bf21468fb8a87be1586c48a4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b6a1bf21468fb8a87be1586c48a4d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4785" cy="3118485"/>
            <wp:effectExtent l="0" t="0" r="12065" b="5715"/>
            <wp:docPr id="4" name="图片 4" descr="d40f376d60aa112feb111b6d2241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0f376d60aa112feb111b6d22412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501302A6"/>
    <w:rsid w:val="008D313A"/>
    <w:rsid w:val="010F3B4F"/>
    <w:rsid w:val="012A6BDB"/>
    <w:rsid w:val="02750329"/>
    <w:rsid w:val="04182B17"/>
    <w:rsid w:val="088313A4"/>
    <w:rsid w:val="08A70B11"/>
    <w:rsid w:val="09551AB2"/>
    <w:rsid w:val="09AE24CC"/>
    <w:rsid w:val="0A4C6F57"/>
    <w:rsid w:val="0B6E1DBA"/>
    <w:rsid w:val="0D7C6A10"/>
    <w:rsid w:val="0D954F90"/>
    <w:rsid w:val="0EB83A78"/>
    <w:rsid w:val="0EF645A0"/>
    <w:rsid w:val="0FC5102A"/>
    <w:rsid w:val="11357601"/>
    <w:rsid w:val="11FF242C"/>
    <w:rsid w:val="128366A5"/>
    <w:rsid w:val="12F31522"/>
    <w:rsid w:val="131E2E64"/>
    <w:rsid w:val="13545D39"/>
    <w:rsid w:val="14554083"/>
    <w:rsid w:val="146C3FBD"/>
    <w:rsid w:val="14900FF3"/>
    <w:rsid w:val="14AB762F"/>
    <w:rsid w:val="15194B44"/>
    <w:rsid w:val="162543D8"/>
    <w:rsid w:val="166D15EC"/>
    <w:rsid w:val="16D0752E"/>
    <w:rsid w:val="17E00F56"/>
    <w:rsid w:val="19627280"/>
    <w:rsid w:val="19C3727C"/>
    <w:rsid w:val="1C9571A6"/>
    <w:rsid w:val="1DB23D88"/>
    <w:rsid w:val="1DC67833"/>
    <w:rsid w:val="1E1E766F"/>
    <w:rsid w:val="2221328A"/>
    <w:rsid w:val="22C5455D"/>
    <w:rsid w:val="22D30A28"/>
    <w:rsid w:val="22E04EF3"/>
    <w:rsid w:val="23962B54"/>
    <w:rsid w:val="23F0560A"/>
    <w:rsid w:val="24D9609E"/>
    <w:rsid w:val="27704CE1"/>
    <w:rsid w:val="297F20C0"/>
    <w:rsid w:val="2A263B34"/>
    <w:rsid w:val="2A3A75DF"/>
    <w:rsid w:val="2BC5737C"/>
    <w:rsid w:val="2D1C7470"/>
    <w:rsid w:val="2DF63C43"/>
    <w:rsid w:val="2F972DDE"/>
    <w:rsid w:val="2FC02334"/>
    <w:rsid w:val="303E5880"/>
    <w:rsid w:val="32B819E9"/>
    <w:rsid w:val="3389505D"/>
    <w:rsid w:val="349A0AB7"/>
    <w:rsid w:val="37841E99"/>
    <w:rsid w:val="37866A82"/>
    <w:rsid w:val="37B3452D"/>
    <w:rsid w:val="37F9538F"/>
    <w:rsid w:val="3834566E"/>
    <w:rsid w:val="387243E8"/>
    <w:rsid w:val="3B2A2D58"/>
    <w:rsid w:val="3B6C15C2"/>
    <w:rsid w:val="3C153A08"/>
    <w:rsid w:val="3C187054"/>
    <w:rsid w:val="3C850B8E"/>
    <w:rsid w:val="3D670293"/>
    <w:rsid w:val="415D3E87"/>
    <w:rsid w:val="4163194C"/>
    <w:rsid w:val="41C0647C"/>
    <w:rsid w:val="41F31E60"/>
    <w:rsid w:val="427D5E63"/>
    <w:rsid w:val="42A6360C"/>
    <w:rsid w:val="44D467E0"/>
    <w:rsid w:val="45763769"/>
    <w:rsid w:val="4A563B69"/>
    <w:rsid w:val="4B106812"/>
    <w:rsid w:val="4BC92119"/>
    <w:rsid w:val="4C211F55"/>
    <w:rsid w:val="4CB84667"/>
    <w:rsid w:val="4D862CCA"/>
    <w:rsid w:val="4DA57977"/>
    <w:rsid w:val="4FDA794F"/>
    <w:rsid w:val="501302A6"/>
    <w:rsid w:val="50B769E4"/>
    <w:rsid w:val="528F5E6A"/>
    <w:rsid w:val="52D067F7"/>
    <w:rsid w:val="536E3CD2"/>
    <w:rsid w:val="53F00B8B"/>
    <w:rsid w:val="54013C0B"/>
    <w:rsid w:val="54380BB1"/>
    <w:rsid w:val="55313209"/>
    <w:rsid w:val="57143B5E"/>
    <w:rsid w:val="585D2567"/>
    <w:rsid w:val="596A0A97"/>
    <w:rsid w:val="5B687259"/>
    <w:rsid w:val="5C8F6A67"/>
    <w:rsid w:val="6008176A"/>
    <w:rsid w:val="606B693C"/>
    <w:rsid w:val="60E62D09"/>
    <w:rsid w:val="63AA56C0"/>
    <w:rsid w:val="6526527D"/>
    <w:rsid w:val="667E3DD4"/>
    <w:rsid w:val="671B66B8"/>
    <w:rsid w:val="6764746E"/>
    <w:rsid w:val="67AE2497"/>
    <w:rsid w:val="67BD26DA"/>
    <w:rsid w:val="68376930"/>
    <w:rsid w:val="686D7F3C"/>
    <w:rsid w:val="688C5E38"/>
    <w:rsid w:val="68BB30BE"/>
    <w:rsid w:val="68BE495C"/>
    <w:rsid w:val="69012A9A"/>
    <w:rsid w:val="69E46644"/>
    <w:rsid w:val="6BB7759D"/>
    <w:rsid w:val="6BF6265F"/>
    <w:rsid w:val="6EBE3907"/>
    <w:rsid w:val="70ED7737"/>
    <w:rsid w:val="712C1099"/>
    <w:rsid w:val="73612FD8"/>
    <w:rsid w:val="752E10BB"/>
    <w:rsid w:val="75AE2F96"/>
    <w:rsid w:val="797352EE"/>
    <w:rsid w:val="79E00E2B"/>
    <w:rsid w:val="7A230AC3"/>
    <w:rsid w:val="7BFF730D"/>
    <w:rsid w:val="7D7D498E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paragraph" w:customStyle="1" w:styleId="8">
    <w:name w:val="contentfont10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9">
    <w:name w:val="last-child"/>
    <w:basedOn w:val="5"/>
    <w:qFormat/>
    <w:uiPriority w:val="0"/>
    <w:rPr>
      <w:color w:val="2D5DA3"/>
    </w:rPr>
  </w:style>
  <w:style w:type="character" w:customStyle="1" w:styleId="10">
    <w:name w:val="nth-child(2)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441</Characters>
  <Lines>0</Lines>
  <Paragraphs>0</Paragraphs>
  <TotalTime>3</TotalTime>
  <ScaleCrop>false</ScaleCrop>
  <LinksUpToDate>false</LinksUpToDate>
  <CharactersWithSpaces>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2021-10-22T08:27:00Z</dcterms:created>
  <dc:creator>Administrator</dc:creator>
  <cp:lastModifiedBy>Administrator</cp:lastModifiedBy>
  <cp:lastPrinted>2024-06-07T08:25:00Z</cp:lastPrinted>
  <dcterms:modified xsi:type="dcterms:W3CDTF">2024-06-11T02:31:35Z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D2B9DD3857D84411806CAD656E7930FB_13</vt:lpwstr>
  </property>
</Properties>
</file>