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学习《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习近平总书记关于安全生产工作重要论述》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为了更好地为人民群众服务，确保大家的生命财产安全。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16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新城街道辽河社区党总支组织全体社区干部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学习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《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习近平总书记关于安全生产工作重要论述》。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会议主要学习了习近平总书记对于安全生产的一系列重要讲话精神。各级党委和政府要始终坚持以人民为中心的发展思想，坚持人民至上，生命至上，统筹发展和安全，始终保持高度警觉，做好安全生产的各项工作，决不能麻痹大意，掉以轻心。要认真落实各自岗位的安全职责，深入开展安全生产大排查，扎实做好安全生产工作，严厉打击违法违规行为，采取有力措施清除各类安全隐患，坚决遏制重特大安全事故，确保人民的生命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通过此次学习，全体社区干部更加深刻地认识到了安全生产各项工作的重要性，今后将严格贯彻实施安全生产方面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的重要政策和举措，更好的保障人民群众的生命财产安全。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新城街道辽河社区党总支部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影像资料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drawing>
          <wp:inline distT="0" distB="0" distL="114300" distR="114300">
            <wp:extent cx="5253990" cy="3707130"/>
            <wp:effectExtent l="0" t="0" r="3810" b="7620"/>
            <wp:docPr id="2" name="图片 2" descr="微信图片_20220523084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5230841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70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drawing>
          <wp:inline distT="0" distB="0" distL="114300" distR="114300">
            <wp:extent cx="5253990" cy="3671570"/>
            <wp:effectExtent l="0" t="0" r="3810" b="5080"/>
            <wp:docPr id="3" name="图片 3" descr="微信图片_20220523084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5230841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67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7F763064"/>
    <w:rsid w:val="19157D18"/>
    <w:rsid w:val="2F1369FF"/>
    <w:rsid w:val="388A7983"/>
    <w:rsid w:val="39BF365D"/>
    <w:rsid w:val="3A284E38"/>
    <w:rsid w:val="4FF61F58"/>
    <w:rsid w:val="644B4C9F"/>
    <w:rsid w:val="6DCC7B1B"/>
    <w:rsid w:val="6EB46D0D"/>
    <w:rsid w:val="6ED066FD"/>
    <w:rsid w:val="7F76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 w:line="240" w:lineRule="auto"/>
      <w:ind w:leftChars="300"/>
      <w:jc w:val="left"/>
      <w:outlineLvl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398</Characters>
  <Lines>0</Lines>
  <Paragraphs>0</Paragraphs>
  <TotalTime>1</TotalTime>
  <ScaleCrop>false</ScaleCrop>
  <LinksUpToDate>false</LinksUpToDate>
  <CharactersWithSpaces>398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2022-05-16T01:29:00Z</dcterms:created>
  <dc:creator>﹎@善变↗</dc:creator>
  <cp:lastModifiedBy>✬ 　　凉生凉忆亦凉心＂</cp:lastModifiedBy>
  <cp:lastPrinted>2022-06-23T02:56:18Z</cp:lastPrinted>
  <dcterms:modified xsi:type="dcterms:W3CDTF">2022-06-23T02:59:09Z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393D869CE1D0477AA58DF06F465A6FFE</vt:lpwstr>
  </property>
</Properties>
</file>